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79" w:rsidRPr="00100E79" w:rsidRDefault="00100E79" w:rsidP="00100E79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0E7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C33FF" w:rsidRPr="0015259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9F">
        <w:rPr>
          <w:rFonts w:ascii="Times New Roman" w:hAnsi="Times New Roman" w:cs="Times New Roman"/>
          <w:b/>
          <w:sz w:val="28"/>
          <w:szCs w:val="28"/>
        </w:rPr>
        <w:t>Титульный лист проекта</w:t>
      </w:r>
    </w:p>
    <w:p w:rsidR="002C33FF" w:rsidRPr="0015259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«ЭСТАФЕТА ВУЗОВСКОЙ НАУКИ – 2019»</w:t>
      </w: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9F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</w:p>
    <w:p w:rsidR="002C33FF" w:rsidRPr="002D27A3" w:rsidRDefault="002C33FF" w:rsidP="002C33FF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7A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</w:t>
      </w:r>
      <w:r w:rsidRPr="002D27A3">
        <w:rPr>
          <w:rFonts w:ascii="Times New Roman" w:hAnsi="Times New Roman" w:cs="Times New Roman"/>
          <w:b/>
          <w:sz w:val="28"/>
          <w:szCs w:val="28"/>
        </w:rPr>
        <w:t>»</w:t>
      </w: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FF" w:rsidRPr="0015259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9F">
        <w:rPr>
          <w:rFonts w:ascii="Times New Roman" w:hAnsi="Times New Roman" w:cs="Times New Roman"/>
          <w:b/>
          <w:sz w:val="28"/>
          <w:szCs w:val="28"/>
        </w:rPr>
        <w:t>Научная платформа</w:t>
      </w: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1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31518A">
        <w:rPr>
          <w:rFonts w:ascii="Times New Roman" w:hAnsi="Times New Roman" w:cs="Times New Roman"/>
          <w:sz w:val="28"/>
          <w:szCs w:val="28"/>
        </w:rPr>
        <w:t>»</w:t>
      </w:r>
    </w:p>
    <w:p w:rsidR="002C33FF" w:rsidRPr="007904E9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3FF" w:rsidRPr="0015259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9F">
        <w:rPr>
          <w:rFonts w:ascii="Times New Roman" w:hAnsi="Times New Roman" w:cs="Times New Roman"/>
          <w:b/>
          <w:sz w:val="28"/>
          <w:szCs w:val="28"/>
        </w:rPr>
        <w:t>Научный руководитель проекта</w:t>
      </w:r>
    </w:p>
    <w:p w:rsidR="002C33FF" w:rsidRPr="0015259F" w:rsidRDefault="002C33FF" w:rsidP="002C33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ФИО:________________________________________________</w:t>
      </w:r>
    </w:p>
    <w:p w:rsidR="002C33FF" w:rsidRPr="00A2129D" w:rsidRDefault="002C33FF" w:rsidP="002C33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3FF" w:rsidRPr="0015259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9F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ФИО:________________________________________________________</w:t>
      </w: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ФИО:________________________________________________________</w:t>
      </w: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ФИО:________________________________________________________</w:t>
      </w: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FF" w:rsidRPr="0015259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9F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</w:p>
    <w:p w:rsidR="002C33FF" w:rsidRDefault="002C33FF" w:rsidP="002C33FF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C33FF" w:rsidRPr="0015259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9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2C33FF" w:rsidRPr="00AF2CE1" w:rsidRDefault="002C33FF" w:rsidP="002C33FF">
      <w:pPr>
        <w:widowControl w:val="0"/>
        <w:spacing w:after="0"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Pr="002D27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27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 20__</w:t>
      </w:r>
      <w:r w:rsidRPr="002D27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3FF" w:rsidRDefault="002C33FF" w:rsidP="002C33FF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7A3">
        <w:rPr>
          <w:rFonts w:ascii="Times New Roman" w:hAnsi="Times New Roman" w:cs="Times New Roman"/>
          <w:sz w:val="28"/>
          <w:szCs w:val="28"/>
        </w:rPr>
        <w:t>окончание: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27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 20__</w:t>
      </w:r>
      <w:r w:rsidRPr="002D27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Pr="0015259F" w:rsidRDefault="002C33FF" w:rsidP="002C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9F">
        <w:rPr>
          <w:rFonts w:ascii="Times New Roman" w:hAnsi="Times New Roman" w:cs="Times New Roman"/>
          <w:b/>
          <w:sz w:val="28"/>
          <w:szCs w:val="28"/>
        </w:rPr>
        <w:t>Анкета участника конкурса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C33FF" w:rsidRPr="0015259F" w:rsidTr="00100E79">
        <w:tc>
          <w:tcPr>
            <w:tcW w:w="4786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4820" w:type="dxa"/>
          </w:tcPr>
          <w:p w:rsidR="002C33FF" w:rsidRPr="002D27A3" w:rsidRDefault="002C33FF" w:rsidP="00100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коллектив:</w:t>
            </w:r>
          </w:p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на каждого участника</w:t>
            </w: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33FF" w:rsidRPr="0015506D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6D">
              <w:rPr>
                <w:rFonts w:ascii="Times New Roman" w:hAnsi="Times New Roman" w:cs="Times New Roman"/>
                <w:b/>
                <w:sz w:val="28"/>
                <w:szCs w:val="28"/>
              </w:rPr>
              <w:t>● Ф.И.О.</w:t>
            </w:r>
          </w:p>
        </w:tc>
        <w:tc>
          <w:tcPr>
            <w:tcW w:w="4820" w:type="dxa"/>
            <w:vAlign w:val="center"/>
          </w:tcPr>
          <w:p w:rsidR="002C33FF" w:rsidRPr="0068182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● Должность</w:t>
            </w:r>
          </w:p>
        </w:tc>
        <w:tc>
          <w:tcPr>
            <w:tcW w:w="4820" w:type="dxa"/>
            <w:vAlign w:val="center"/>
          </w:tcPr>
          <w:p w:rsidR="002C33F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● Ученая степень</w:t>
            </w:r>
          </w:p>
        </w:tc>
        <w:tc>
          <w:tcPr>
            <w:tcW w:w="4820" w:type="dxa"/>
            <w:vAlign w:val="center"/>
          </w:tcPr>
          <w:p w:rsidR="002C33F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● Ученое звание</w:t>
            </w:r>
          </w:p>
        </w:tc>
        <w:tc>
          <w:tcPr>
            <w:tcW w:w="4820" w:type="dxa"/>
            <w:vAlign w:val="center"/>
          </w:tcPr>
          <w:p w:rsidR="002C33F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●Количество публикаций в журналах перечня ВАК за </w:t>
            </w:r>
            <w:proofErr w:type="gramStart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4820" w:type="dxa"/>
            <w:vAlign w:val="center"/>
          </w:tcPr>
          <w:p w:rsidR="002C33F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● Количество публикаций в журналах, индексируемых в международных базах 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Scopus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Web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Science</w:t>
            </w: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4820" w:type="dxa"/>
            <w:vAlign w:val="center"/>
          </w:tcPr>
          <w:p w:rsidR="002C33F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● Индекс </w:t>
            </w:r>
            <w:proofErr w:type="spellStart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4820" w:type="dxa"/>
            <w:vAlign w:val="center"/>
          </w:tcPr>
          <w:p w:rsidR="002C33F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консультант</w:t>
            </w:r>
            <w:r w:rsidRPr="0015259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● Ф.И.О.</w:t>
            </w:r>
          </w:p>
        </w:tc>
        <w:tc>
          <w:tcPr>
            <w:tcW w:w="4820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● Должность</w:t>
            </w:r>
          </w:p>
        </w:tc>
        <w:tc>
          <w:tcPr>
            <w:tcW w:w="4820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● Ученая степень</w:t>
            </w:r>
          </w:p>
        </w:tc>
        <w:tc>
          <w:tcPr>
            <w:tcW w:w="4820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● Ученое звание</w:t>
            </w:r>
          </w:p>
        </w:tc>
        <w:tc>
          <w:tcPr>
            <w:tcW w:w="4820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● Количество публикаций в журналах перечня ВАК за </w:t>
            </w:r>
            <w:proofErr w:type="gramStart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4820" w:type="dxa"/>
            <w:vAlign w:val="center"/>
          </w:tcPr>
          <w:p w:rsidR="002C33FF" w:rsidRPr="00684401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● Количество публикаций в журналах, индексируемых в международных базах 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Scopus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Web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25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Science</w:t>
            </w: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4820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rPr>
          <w:trHeight w:val="429"/>
        </w:trPr>
        <w:tc>
          <w:tcPr>
            <w:tcW w:w="4786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 xml:space="preserve">● Индекс </w:t>
            </w:r>
            <w:proofErr w:type="spellStart"/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4820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FF" w:rsidRPr="0015259F" w:rsidTr="00100E79">
        <w:tc>
          <w:tcPr>
            <w:tcW w:w="4786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 </w:t>
            </w:r>
            <w:proofErr w:type="gramStart"/>
            <w:r w:rsidRPr="0015259F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</w:t>
            </w:r>
            <w:proofErr w:type="gramEnd"/>
          </w:p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</w:t>
            </w:r>
          </w:p>
        </w:tc>
        <w:tc>
          <w:tcPr>
            <w:tcW w:w="4820" w:type="dxa"/>
          </w:tcPr>
          <w:p w:rsidR="002C33FF" w:rsidRDefault="002C33FF" w:rsidP="002C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3FF" w:rsidRPr="00684401" w:rsidRDefault="002C33FF" w:rsidP="002C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525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5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2C33FF" w:rsidRPr="0015259F" w:rsidTr="00100E79">
        <w:trPr>
          <w:trHeight w:val="660"/>
        </w:trPr>
        <w:tc>
          <w:tcPr>
            <w:tcW w:w="4786" w:type="dxa"/>
            <w:vAlign w:val="center"/>
          </w:tcPr>
          <w:p w:rsidR="002C33FF" w:rsidRPr="0015259F" w:rsidRDefault="002C33FF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9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научного руководителя</w:t>
            </w:r>
          </w:p>
        </w:tc>
        <w:tc>
          <w:tcPr>
            <w:tcW w:w="4820" w:type="dxa"/>
          </w:tcPr>
          <w:p w:rsidR="002C33FF" w:rsidRPr="0015259F" w:rsidRDefault="002C33FF" w:rsidP="00100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3FF" w:rsidRPr="0015259F" w:rsidRDefault="002C33FF" w:rsidP="002C33FF">
      <w:pPr>
        <w:rPr>
          <w:rFonts w:ascii="Times New Roman" w:hAnsi="Times New Roman" w:cs="Times New Roman"/>
          <w:sz w:val="28"/>
          <w:szCs w:val="28"/>
        </w:rPr>
      </w:pPr>
    </w:p>
    <w:p w:rsidR="002C33FF" w:rsidRPr="0068182F" w:rsidRDefault="002C33FF" w:rsidP="002C33F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3FF" w:rsidRDefault="002C33FF" w:rsidP="002C33F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>1. Соответствие проекта целям и задачам научной платформы.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 xml:space="preserve">2. Актуальность и описание проблемы, планируемой к решению в ходе реализации проекта. 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 xml:space="preserve">3. Цели и задачи проекта 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>4. Краткая аннотация проекта (не более 1 страницы)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>5. Научная новизна.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 xml:space="preserve">6. Основные технологии реализации проекта (описание технологий реализации проекта, ведущих к решению поставленных задач) 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>7. Методы исследования.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>8. Планируемые результаты НИР.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>9. Практическая значимость проекта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 xml:space="preserve">10. Перспективы дальнейшего развития результатов НИР, возможности внедрения 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 xml:space="preserve">11. Этап (подготовительный, проектировочный,  экспериментальный, аналитический, др.) 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>12. Полученные предварительные результаты проекта – публикации, заявки на изобретения, рационализаторские предложения, и т.д. –</w:t>
      </w:r>
    </w:p>
    <w:p w:rsidR="002C33FF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 xml:space="preserve">13. Календарный план реализации или этапный механизм осуществления проекта </w:t>
      </w:r>
    </w:p>
    <w:p w:rsidR="005F3618" w:rsidRPr="002C33FF" w:rsidRDefault="002C33FF" w:rsidP="002C33FF">
      <w:pPr>
        <w:rPr>
          <w:rFonts w:ascii="Times New Roman" w:hAnsi="Times New Roman" w:cs="Times New Roman"/>
          <w:sz w:val="28"/>
        </w:rPr>
      </w:pPr>
      <w:r w:rsidRPr="002C33FF">
        <w:rPr>
          <w:rFonts w:ascii="Times New Roman" w:hAnsi="Times New Roman" w:cs="Times New Roman"/>
          <w:sz w:val="28"/>
        </w:rPr>
        <w:t>14. Финансовые затраты, необходимые для осуществления проекта</w:t>
      </w:r>
    </w:p>
    <w:sectPr w:rsidR="005F3618" w:rsidRPr="002C33FF" w:rsidSect="00100E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79" w:rsidRDefault="00100E79">
      <w:pPr>
        <w:spacing w:after="0" w:line="240" w:lineRule="auto"/>
      </w:pPr>
      <w:r>
        <w:separator/>
      </w:r>
    </w:p>
  </w:endnote>
  <w:endnote w:type="continuationSeparator" w:id="0">
    <w:p w:rsidR="00100E79" w:rsidRDefault="0010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1937"/>
      <w:docPartObj>
        <w:docPartGallery w:val="Page Numbers (Bottom of Page)"/>
        <w:docPartUnique/>
      </w:docPartObj>
    </w:sdtPr>
    <w:sdtEndPr/>
    <w:sdtContent>
      <w:p w:rsidR="00100E79" w:rsidRDefault="00100E7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E79" w:rsidRDefault="00100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79" w:rsidRDefault="00100E79">
      <w:pPr>
        <w:spacing w:after="0" w:line="240" w:lineRule="auto"/>
      </w:pPr>
      <w:r>
        <w:separator/>
      </w:r>
    </w:p>
  </w:footnote>
  <w:footnote w:type="continuationSeparator" w:id="0">
    <w:p w:rsidR="00100E79" w:rsidRDefault="0010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205C"/>
    <w:multiLevelType w:val="hybridMultilevel"/>
    <w:tmpl w:val="10087EF8"/>
    <w:lvl w:ilvl="0" w:tplc="2B6E998C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100AC"/>
    <w:multiLevelType w:val="hybridMultilevel"/>
    <w:tmpl w:val="405436BA"/>
    <w:lvl w:ilvl="0" w:tplc="3F7E5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345BC"/>
    <w:multiLevelType w:val="hybridMultilevel"/>
    <w:tmpl w:val="6D98F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F5737"/>
    <w:multiLevelType w:val="hybridMultilevel"/>
    <w:tmpl w:val="A5E0F80E"/>
    <w:lvl w:ilvl="0" w:tplc="F1F03464">
      <w:start w:val="1"/>
      <w:numFmt w:val="decimal"/>
      <w:lvlText w:val="%1."/>
      <w:lvlJc w:val="left"/>
      <w:pPr>
        <w:ind w:left="1861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1946CE"/>
    <w:multiLevelType w:val="hybridMultilevel"/>
    <w:tmpl w:val="C6706966"/>
    <w:lvl w:ilvl="0" w:tplc="CC568200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4"/>
    <w:rsid w:val="00100E79"/>
    <w:rsid w:val="002C33FF"/>
    <w:rsid w:val="00563B6E"/>
    <w:rsid w:val="005F3618"/>
    <w:rsid w:val="006476C4"/>
    <w:rsid w:val="00776A91"/>
    <w:rsid w:val="00C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33FF"/>
    <w:pPr>
      <w:ind w:left="720"/>
      <w:contextualSpacing/>
    </w:pPr>
  </w:style>
  <w:style w:type="table" w:styleId="a4">
    <w:name w:val="Table Grid"/>
    <w:basedOn w:val="a1"/>
    <w:uiPriority w:val="59"/>
    <w:rsid w:val="002C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33FF"/>
  </w:style>
  <w:style w:type="paragraph" w:styleId="a5">
    <w:name w:val="footer"/>
    <w:basedOn w:val="a"/>
    <w:link w:val="a6"/>
    <w:uiPriority w:val="99"/>
    <w:unhideWhenUsed/>
    <w:rsid w:val="002C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FF"/>
  </w:style>
  <w:style w:type="paragraph" w:styleId="a7">
    <w:name w:val="Balloon Text"/>
    <w:basedOn w:val="a"/>
    <w:link w:val="a8"/>
    <w:uiPriority w:val="99"/>
    <w:semiHidden/>
    <w:unhideWhenUsed/>
    <w:rsid w:val="0010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33FF"/>
    <w:pPr>
      <w:ind w:left="720"/>
      <w:contextualSpacing/>
    </w:pPr>
  </w:style>
  <w:style w:type="table" w:styleId="a4">
    <w:name w:val="Table Grid"/>
    <w:basedOn w:val="a1"/>
    <w:uiPriority w:val="59"/>
    <w:rsid w:val="002C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33FF"/>
  </w:style>
  <w:style w:type="paragraph" w:styleId="a5">
    <w:name w:val="footer"/>
    <w:basedOn w:val="a"/>
    <w:link w:val="a6"/>
    <w:uiPriority w:val="99"/>
    <w:unhideWhenUsed/>
    <w:rsid w:val="002C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3FF"/>
  </w:style>
  <w:style w:type="paragraph" w:styleId="a7">
    <w:name w:val="Balloon Text"/>
    <w:basedOn w:val="a"/>
    <w:link w:val="a8"/>
    <w:uiPriority w:val="99"/>
    <w:semiHidden/>
    <w:unhideWhenUsed/>
    <w:rsid w:val="0010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</dc:creator>
  <cp:keywords/>
  <dc:description/>
  <cp:lastModifiedBy>Научный отдел 6</cp:lastModifiedBy>
  <cp:revision>2</cp:revision>
  <cp:lastPrinted>2018-12-28T06:38:00Z</cp:lastPrinted>
  <dcterms:created xsi:type="dcterms:W3CDTF">2018-12-25T07:02:00Z</dcterms:created>
  <dcterms:modified xsi:type="dcterms:W3CDTF">2018-12-28T06:39:00Z</dcterms:modified>
</cp:coreProperties>
</file>